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64DA" w14:textId="77777777" w:rsidR="005B41E6" w:rsidRPr="004536FE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E">
        <w:rPr>
          <w:rFonts w:ascii="Times New Roman" w:eastAsia="Calibri" w:hAnsi="Times New Roman" w:cs="Times New Roman"/>
          <w:sz w:val="24"/>
          <w:szCs w:val="24"/>
        </w:rPr>
        <w:t>OSNOVNA ŠKOLA BREZOVICA</w:t>
      </w:r>
    </w:p>
    <w:p w14:paraId="33DAB61E" w14:textId="77777777" w:rsidR="005B41E6" w:rsidRPr="004536FE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E">
        <w:rPr>
          <w:rFonts w:ascii="Times New Roman" w:eastAsia="Calibri" w:hAnsi="Times New Roman" w:cs="Times New Roman"/>
          <w:sz w:val="24"/>
          <w:szCs w:val="24"/>
        </w:rPr>
        <w:t xml:space="preserve">Brezovička cesta 98a, </w:t>
      </w:r>
    </w:p>
    <w:p w14:paraId="68897C34" w14:textId="4D69603F" w:rsidR="005B41E6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E">
        <w:rPr>
          <w:rFonts w:ascii="Times New Roman" w:eastAsia="Calibri" w:hAnsi="Times New Roman" w:cs="Times New Roman"/>
          <w:sz w:val="24"/>
          <w:szCs w:val="24"/>
        </w:rPr>
        <w:t>10257 Brezovica, Zagreb</w:t>
      </w:r>
    </w:p>
    <w:p w14:paraId="5E94C351" w14:textId="77777777" w:rsidR="00671D19" w:rsidRPr="00E50280" w:rsidRDefault="00671D19" w:rsidP="00671D1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280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hr-HR"/>
        </w:rPr>
        <w:t>021-02/21-01/03</w:t>
      </w:r>
    </w:p>
    <w:p w14:paraId="0C15D2B2" w14:textId="77777777" w:rsidR="00671D19" w:rsidRPr="00E50280" w:rsidRDefault="00671D19" w:rsidP="00671D1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280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hr-HR"/>
        </w:rPr>
        <w:t>251-166-01-21-6</w:t>
      </w:r>
    </w:p>
    <w:p w14:paraId="702A143E" w14:textId="1DC46757" w:rsidR="005B41E6" w:rsidRPr="004536FE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E">
        <w:rPr>
          <w:rFonts w:ascii="Times New Roman" w:eastAsia="Calibri" w:hAnsi="Times New Roman" w:cs="Times New Roman"/>
          <w:sz w:val="24"/>
          <w:szCs w:val="24"/>
        </w:rPr>
        <w:t xml:space="preserve">Brezovica,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536F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536FE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4536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5773AE" w14:textId="77777777" w:rsidR="005B41E6" w:rsidRPr="004536FE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FD9614" w14:textId="77777777" w:rsidR="005B41E6" w:rsidRPr="004536FE" w:rsidRDefault="005B41E6" w:rsidP="005B41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 K R A Ć E N I  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Z A P I S N I K</w:t>
      </w:r>
    </w:p>
    <w:p w14:paraId="7D735C1F" w14:textId="17A3BA90" w:rsidR="005B41E6" w:rsidRPr="004536FE" w:rsidRDefault="005B41E6" w:rsidP="005B41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6FE">
        <w:rPr>
          <w:rFonts w:ascii="Times New Roman" w:eastAsia="Calibri" w:hAnsi="Times New Roman" w:cs="Times New Roman"/>
          <w:b/>
          <w:sz w:val="24"/>
          <w:szCs w:val="24"/>
        </w:rPr>
        <w:t xml:space="preserve">SA </w:t>
      </w:r>
      <w:r w:rsidR="00671D1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. SJEDNICE ŠKOLSKOG ODBORA ODRŽANE</w:t>
      </w:r>
    </w:p>
    <w:p w14:paraId="4DA20FD1" w14:textId="3FC897D9" w:rsidR="005B41E6" w:rsidRPr="004536FE" w:rsidRDefault="005B41E6" w:rsidP="005B41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 xml:space="preserve">. u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5 sati</w:t>
      </w:r>
    </w:p>
    <w:p w14:paraId="323962E0" w14:textId="485D0A34" w:rsidR="005B41E6" w:rsidRDefault="005B41E6"/>
    <w:p w14:paraId="345D424F" w14:textId="77777777" w:rsidR="005B41E6" w:rsidRDefault="005B41E6"/>
    <w:p w14:paraId="23C91A4E" w14:textId="77777777" w:rsidR="005B41E6" w:rsidRPr="004064B8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 xml:space="preserve">Zapisnik vodi </w:t>
      </w:r>
      <w:r>
        <w:rPr>
          <w:rFonts w:ascii="Times New Roman" w:eastAsia="Calibri" w:hAnsi="Times New Roman" w:cs="Times New Roman"/>
          <w:sz w:val="24"/>
          <w:szCs w:val="24"/>
        </w:rPr>
        <w:t>Sanja Konjić</w:t>
      </w:r>
    </w:p>
    <w:p w14:paraId="7502ED90" w14:textId="77777777" w:rsidR="005B41E6" w:rsidRPr="004064B8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0953E" w14:textId="77777777" w:rsidR="005B41E6" w:rsidRPr="004064B8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>Prisutni članovi Školskog odbora:</w:t>
      </w:r>
    </w:p>
    <w:p w14:paraId="704A1C99" w14:textId="77777777" w:rsidR="005B41E6" w:rsidRPr="004064B8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818CF" w14:textId="77777777" w:rsidR="005B41E6" w:rsidRPr="004064B8" w:rsidRDefault="005B41E6" w:rsidP="005B41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Lučić – predstavnik radnika</w:t>
      </w:r>
    </w:p>
    <w:p w14:paraId="111CA787" w14:textId="77777777" w:rsidR="005B41E6" w:rsidRPr="004064B8" w:rsidRDefault="005B41E6" w:rsidP="005B41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Konjić – predstavnik učitelja</w:t>
      </w:r>
    </w:p>
    <w:p w14:paraId="13538FDB" w14:textId="77777777" w:rsidR="005B41E6" w:rsidRPr="004064B8" w:rsidRDefault="005B41E6" w:rsidP="005B41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Ivan Petrić – predstavnik učitelja</w:t>
      </w:r>
    </w:p>
    <w:p w14:paraId="07C285AD" w14:textId="77777777" w:rsidR="005B41E6" w:rsidRPr="004064B8" w:rsidRDefault="005B41E6" w:rsidP="005B41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Halabarec – predstavnik roditelja</w:t>
      </w:r>
    </w:p>
    <w:p w14:paraId="4C8EEB67" w14:textId="77777777" w:rsidR="005B41E6" w:rsidRPr="004064B8" w:rsidRDefault="005B41E6" w:rsidP="005B41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E9B90B" w14:textId="77777777" w:rsidR="005B41E6" w:rsidRPr="004064B8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>Odsutni članovi Školskog odbora: -</w:t>
      </w:r>
    </w:p>
    <w:p w14:paraId="1E6CA0AF" w14:textId="1D6C0E2D" w:rsidR="005B41E6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>Ostali sudionici: Darko Rogalo- ravnatelj škole</w:t>
      </w:r>
    </w:p>
    <w:p w14:paraId="5568928A" w14:textId="27CA88D5" w:rsidR="005B41E6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F01EE9" w14:textId="59DE87B7" w:rsidR="005B41E6" w:rsidRDefault="005B41E6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964BA" w14:textId="49F48358" w:rsidR="005B41E6" w:rsidRPr="004064B8" w:rsidRDefault="00B12553" w:rsidP="005B41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5B41E6">
        <w:rPr>
          <w:rFonts w:ascii="Times New Roman" w:eastAsia="Calibri" w:hAnsi="Times New Roman" w:cs="Times New Roman"/>
          <w:sz w:val="24"/>
          <w:szCs w:val="24"/>
        </w:rPr>
        <w:t>Dnevni red:</w:t>
      </w:r>
    </w:p>
    <w:p w14:paraId="46843FF3" w14:textId="445F938C" w:rsidR="005B41E6" w:rsidRDefault="005B41E6"/>
    <w:p w14:paraId="4044F862" w14:textId="77777777" w:rsidR="00B12553" w:rsidRPr="006763F4" w:rsidRDefault="00B12553" w:rsidP="00B12553">
      <w:pPr>
        <w:pStyle w:val="Odlomakpopisa"/>
        <w:spacing w:after="120" w:line="240" w:lineRule="atLeas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>Usvajanje zapisnika 2. sjednice Školskog odbora.</w:t>
      </w:r>
    </w:p>
    <w:p w14:paraId="30F99634" w14:textId="77777777" w:rsidR="00B12553" w:rsidRPr="00E50280" w:rsidRDefault="00B12553" w:rsidP="00B12553">
      <w:pPr>
        <w:pStyle w:val="Odlomakpopisa"/>
        <w:spacing w:after="120" w:line="240" w:lineRule="atLeast"/>
        <w:ind w:left="1440"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>Davanje suglasnosti za sklapanje pravnih poslova preko 20.000 kn bez PDV-a, za troškove koje će škola imati za organizaciju proslave 170. godišnjice škole krajem svibnja.</w:t>
      </w:r>
    </w:p>
    <w:p w14:paraId="7204111E" w14:textId="77777777" w:rsidR="00B12553" w:rsidRDefault="00B12553" w:rsidP="00B12553">
      <w:pPr>
        <w:pStyle w:val="Odlomakpopisa"/>
        <w:spacing w:after="120" w:line="240" w:lineRule="atLeast"/>
        <w:ind w:left="1440"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>Davanje suglasnosti za sklapanje pravnog posla preko 20.000 kn bez PDV-a za troškove prijevoza učenika u školu.</w:t>
      </w:r>
    </w:p>
    <w:p w14:paraId="2111B000" w14:textId="77777777" w:rsidR="00B12553" w:rsidRDefault="00B12553" w:rsidP="00B12553">
      <w:pPr>
        <w:spacing w:after="120" w:line="240" w:lineRule="atLeast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</w:t>
      </w:r>
      <w:r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 xml:space="preserve">Davanje suglasnosti za sklapanje pravnog posla preko 20.000 kn bez PDV-a </w:t>
      </w:r>
      <w:r>
        <w:rPr>
          <w:rFonts w:ascii="Times New Roman" w:hAnsi="Times New Roman" w:cs="Times New Roman"/>
          <w:sz w:val="24"/>
          <w:szCs w:val="24"/>
        </w:rPr>
        <w:t>za izmjenu dotrajale ventilacijske opreme u sportskoj dvorani na objektu Osnovna škola Brezovica.</w:t>
      </w:r>
    </w:p>
    <w:p w14:paraId="3E99AC78" w14:textId="77777777" w:rsidR="00B12553" w:rsidRDefault="00B12553" w:rsidP="00B12553">
      <w:pPr>
        <w:spacing w:after="120" w:line="240" w:lineRule="atLeast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  <w:r>
        <w:rPr>
          <w:rFonts w:ascii="Times New Roman" w:hAnsi="Times New Roman" w:cs="Times New Roman"/>
          <w:sz w:val="24"/>
          <w:szCs w:val="24"/>
        </w:rPr>
        <w:tab/>
      </w:r>
      <w:r w:rsidRPr="006763F4">
        <w:rPr>
          <w:rFonts w:ascii="Times New Roman" w:hAnsi="Times New Roman" w:cs="Times New Roman"/>
          <w:sz w:val="24"/>
          <w:szCs w:val="24"/>
        </w:rPr>
        <w:t>Potvrda odluke Učiteljskog vijeća o nenastavnom danu 4.6.2021. godine.</w:t>
      </w:r>
    </w:p>
    <w:p w14:paraId="287A417A" w14:textId="77777777" w:rsidR="00B12553" w:rsidRDefault="00B12553" w:rsidP="00B12553">
      <w:pPr>
        <w:spacing w:after="120" w:line="240" w:lineRule="atLeast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</w:t>
      </w:r>
      <w:r>
        <w:rPr>
          <w:rFonts w:ascii="Times New Roman" w:hAnsi="Times New Roman" w:cs="Times New Roman"/>
          <w:sz w:val="24"/>
          <w:szCs w:val="24"/>
        </w:rPr>
        <w:tab/>
      </w:r>
      <w:r w:rsidRPr="006763F4">
        <w:rPr>
          <w:rFonts w:ascii="Times New Roman" w:hAnsi="Times New Roman" w:cs="Times New Roman"/>
          <w:sz w:val="24"/>
          <w:szCs w:val="24"/>
        </w:rPr>
        <w:t>Razno</w:t>
      </w:r>
    </w:p>
    <w:p w14:paraId="2C8141B9" w14:textId="60008A5A" w:rsidR="00B12553" w:rsidRPr="006763F4" w:rsidRDefault="00B12553" w:rsidP="00B12553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Ad.6.1.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763F4">
        <w:rPr>
          <w:rFonts w:ascii="Times New Roman" w:hAnsi="Times New Roman" w:cs="Times New Roman"/>
          <w:sz w:val="24"/>
          <w:szCs w:val="24"/>
        </w:rPr>
        <w:t>Fotografiranje učenika Osnovne škole Brezovica</w:t>
      </w:r>
    </w:p>
    <w:p w14:paraId="0EEF3EDC" w14:textId="77777777" w:rsidR="00B12553" w:rsidRPr="00E50280" w:rsidRDefault="00B12553" w:rsidP="00B125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0280">
        <w:rPr>
          <w:rFonts w:ascii="Times New Roman" w:hAnsi="Times New Roman" w:cs="Times New Roman"/>
          <w:sz w:val="24"/>
          <w:szCs w:val="24"/>
        </w:rPr>
        <w:lastRenderedPageBreak/>
        <w:t>Ad.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02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>Usvajanje zapisnika 2. sjednice Školskog odbora.</w:t>
      </w:r>
    </w:p>
    <w:p w14:paraId="5DF53043" w14:textId="77777777" w:rsidR="00B12553" w:rsidRDefault="00B12553" w:rsidP="00B12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80">
        <w:rPr>
          <w:rFonts w:ascii="Times New Roman" w:hAnsi="Times New Roman" w:cs="Times New Roman"/>
          <w:b/>
          <w:sz w:val="24"/>
          <w:szCs w:val="24"/>
        </w:rPr>
        <w:t>Zaključak: Školski odbor jednoglasno je usvojio zapisnik druge sjednice od 28.4.2021. godine</w:t>
      </w:r>
    </w:p>
    <w:p w14:paraId="21AC2DC4" w14:textId="593658AF" w:rsidR="00B12553" w:rsidRDefault="00B12553"/>
    <w:p w14:paraId="0102237A" w14:textId="77777777" w:rsidR="00B12553" w:rsidRPr="00E50280" w:rsidRDefault="00B12553" w:rsidP="00B12553">
      <w:pPr>
        <w:spacing w:after="12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0280">
        <w:rPr>
          <w:rFonts w:ascii="Times New Roman" w:hAnsi="Times New Roman" w:cs="Times New Roman"/>
          <w:sz w:val="24"/>
          <w:szCs w:val="24"/>
        </w:rPr>
        <w:t xml:space="preserve">Ad.2.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>Davanje suglasnosti za sklapanje pravnih poslova preko 20.000 kn bez PDV-a, za troškove koje će škola imati za organizaciju proslave 170. godišnjice škole krajem svibnja</w:t>
      </w:r>
      <w:r>
        <w:rPr>
          <w:rFonts w:ascii="Times New Roman" w:hAnsi="Times New Roman" w:cs="Times New Roman"/>
          <w:sz w:val="24"/>
          <w:szCs w:val="24"/>
        </w:rPr>
        <w:t xml:space="preserve"> (Zbornik, štampanje Rječnika, vrećice i diplome)</w:t>
      </w:r>
    </w:p>
    <w:p w14:paraId="09CE7250" w14:textId="41E31529" w:rsidR="00B12553" w:rsidRDefault="00B12553" w:rsidP="00B12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A35">
        <w:rPr>
          <w:rFonts w:ascii="Times New Roman" w:hAnsi="Times New Roman" w:cs="Times New Roman"/>
          <w:b/>
          <w:sz w:val="24"/>
          <w:szCs w:val="24"/>
        </w:rPr>
        <w:t xml:space="preserve">Zaključak: Školski odbor jednoglasno potvrđuje odluku o davanju suglasnosti za sklapanje pravnih poslova preko 20.000 kn bez PDV-a, za troškove koje će škola imati za organizaciju proslave 170. godišnjice škole krajem svibnja. </w:t>
      </w:r>
    </w:p>
    <w:p w14:paraId="3FAFB038" w14:textId="430328F6" w:rsidR="00B12553" w:rsidRDefault="00B12553" w:rsidP="00B12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74C77" w14:textId="77777777" w:rsidR="00B12553" w:rsidRDefault="00B12553" w:rsidP="00B12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A6578" w14:textId="77777777" w:rsidR="00B12553" w:rsidRPr="000839E1" w:rsidRDefault="00B12553" w:rsidP="00B125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39E1">
        <w:rPr>
          <w:rFonts w:ascii="Times New Roman" w:hAnsi="Times New Roman" w:cs="Times New Roman"/>
          <w:sz w:val="24"/>
          <w:szCs w:val="24"/>
        </w:rPr>
        <w:t xml:space="preserve">Ad.3.  </w:t>
      </w:r>
      <w:r w:rsidRPr="000839E1">
        <w:rPr>
          <w:rFonts w:ascii="Times New Roman" w:hAnsi="Times New Roman" w:cs="Times New Roman"/>
          <w:sz w:val="24"/>
          <w:szCs w:val="24"/>
        </w:rPr>
        <w:tab/>
        <w:t>Davanje suglasnosti za sklapanje pravnog posla preko 20.000 kn bez PDV-a za troškove prijevoza učenika u školu.</w:t>
      </w:r>
    </w:p>
    <w:p w14:paraId="4121A6A7" w14:textId="77777777" w:rsidR="00B12553" w:rsidRDefault="00B12553" w:rsidP="00B12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A35">
        <w:rPr>
          <w:rFonts w:ascii="Times New Roman" w:hAnsi="Times New Roman" w:cs="Times New Roman"/>
          <w:b/>
          <w:sz w:val="24"/>
          <w:szCs w:val="24"/>
        </w:rPr>
        <w:t>Zaključak: Školski odbor jednoglasno potvrđuje odluku o davanju suglasnosti za sklapanje pravnog posla preko 20.000 kn bez PDV-a za troškove prijevoza učenika u školu.</w:t>
      </w:r>
    </w:p>
    <w:p w14:paraId="1D6DC36E" w14:textId="661F8DFE" w:rsidR="00B12553" w:rsidRDefault="00B12553" w:rsidP="00B12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7395D" w14:textId="77777777" w:rsidR="00B12553" w:rsidRDefault="00B12553" w:rsidP="00B12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8D700" w14:textId="77777777" w:rsidR="00B12553" w:rsidRPr="00E50280" w:rsidRDefault="00B12553" w:rsidP="00B125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  <w:r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 xml:space="preserve">Davanje suglasnosti za sklapanje pravnog posla preko 20.000 kn bez PDV-a </w:t>
      </w:r>
      <w:r>
        <w:rPr>
          <w:rFonts w:ascii="Times New Roman" w:hAnsi="Times New Roman" w:cs="Times New Roman"/>
          <w:sz w:val="24"/>
          <w:szCs w:val="24"/>
        </w:rPr>
        <w:t>za izmjenu ventilacijske opreme u sportskoj dvorani Osnovne škole Brezovica</w:t>
      </w:r>
    </w:p>
    <w:p w14:paraId="3E372F54" w14:textId="77777777" w:rsidR="00B12553" w:rsidRDefault="00B12553" w:rsidP="00B12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A35">
        <w:rPr>
          <w:rFonts w:ascii="Times New Roman" w:hAnsi="Times New Roman" w:cs="Times New Roman"/>
          <w:b/>
          <w:sz w:val="24"/>
          <w:szCs w:val="24"/>
        </w:rPr>
        <w:t>Zaključak: Školski odbor jednoglasno potvrđuje odluku o davanju suglasnosti za sklapanje pravnog posla preko 20.000 kn bez PDV-a za izmjenu ventilacijske opreme u sportskoj dvorani.</w:t>
      </w:r>
    </w:p>
    <w:p w14:paraId="14F510E3" w14:textId="72C2EB08" w:rsidR="00B12553" w:rsidRDefault="00B12553"/>
    <w:p w14:paraId="5EF77CE5" w14:textId="77777777" w:rsidR="00B12553" w:rsidRPr="00E50280" w:rsidRDefault="00B12553" w:rsidP="00B12553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280"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0280">
        <w:rPr>
          <w:rFonts w:ascii="Times New Roman" w:hAnsi="Times New Roman" w:cs="Times New Roman"/>
          <w:sz w:val="24"/>
          <w:szCs w:val="24"/>
        </w:rPr>
        <w:t>.   Potvrda odluke Učiteljskog vijeća o nenastavnom danu 4.6.2021. godine.</w:t>
      </w:r>
    </w:p>
    <w:p w14:paraId="577F41E5" w14:textId="77777777" w:rsidR="00B12553" w:rsidRPr="00E50280" w:rsidRDefault="00B12553" w:rsidP="00B12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Učiteljsko Vijeće održano 19.5.2021. jednoglasno predlaže Školskom Odboru da donese odluku o nenastavnom danu 4.6.2021. </w:t>
      </w:r>
    </w:p>
    <w:p w14:paraId="2131A44E" w14:textId="77777777" w:rsidR="00B12553" w:rsidRDefault="00B12553" w:rsidP="00B12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80">
        <w:rPr>
          <w:rFonts w:ascii="Times New Roman" w:hAnsi="Times New Roman" w:cs="Times New Roman"/>
          <w:b/>
          <w:sz w:val="24"/>
          <w:szCs w:val="24"/>
        </w:rPr>
        <w:t xml:space="preserve">Zaključak: Školski odbor </w:t>
      </w:r>
      <w:r>
        <w:rPr>
          <w:rFonts w:ascii="Times New Roman" w:hAnsi="Times New Roman" w:cs="Times New Roman"/>
          <w:b/>
          <w:sz w:val="24"/>
          <w:szCs w:val="24"/>
        </w:rPr>
        <w:t>jednoglasno usvaja prijedlog Učiteljskog Vijeća da je 4.6.2021. nenastavni dan koji će se koristiti za stručno usavršavanje učitelja i nastavnika.</w:t>
      </w:r>
    </w:p>
    <w:p w14:paraId="3ABF7B8E" w14:textId="31E14924" w:rsidR="00B12553" w:rsidRDefault="00B12553"/>
    <w:p w14:paraId="160F28D1" w14:textId="77777777" w:rsidR="00B12553" w:rsidRPr="00E50280" w:rsidRDefault="00B12553" w:rsidP="00B12553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280"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0280">
        <w:rPr>
          <w:rFonts w:ascii="Times New Roman" w:hAnsi="Times New Roman" w:cs="Times New Roman"/>
          <w:sz w:val="24"/>
          <w:szCs w:val="24"/>
        </w:rPr>
        <w:t>.    Razno</w:t>
      </w:r>
    </w:p>
    <w:p w14:paraId="5E9D8981" w14:textId="77777777" w:rsidR="00B12553" w:rsidRDefault="00B12553" w:rsidP="00B125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Ad.6.1. </w:t>
      </w:r>
      <w:r w:rsidRPr="006763F4">
        <w:rPr>
          <w:rFonts w:ascii="Times New Roman" w:hAnsi="Times New Roman" w:cs="Times New Roman"/>
          <w:sz w:val="24"/>
          <w:szCs w:val="24"/>
        </w:rPr>
        <w:t>Fotografiranje učenika Osnovne škole Brezovica</w:t>
      </w:r>
    </w:p>
    <w:p w14:paraId="7A1E2C11" w14:textId="77777777" w:rsidR="00B12553" w:rsidRDefault="00B12553" w:rsidP="00B12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6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Zaključak: Školski odbor donosi odluku da će fotografiranje učenika i nastavnika i ove školske godine 2020./2021. obavljati foto studio TETRA sa sjedištem u ulici Hribarov prilaz 10, 10 020 Zagreb, kontakt tel./fax.: 01 6632 707. </w:t>
      </w:r>
    </w:p>
    <w:p w14:paraId="2ABFC485" w14:textId="4E7A6E7C" w:rsidR="00B12553" w:rsidRDefault="00B12553"/>
    <w:p w14:paraId="163D9A22" w14:textId="77777777" w:rsidR="00671D19" w:rsidRPr="00E50280" w:rsidRDefault="00671D19" w:rsidP="006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50280">
        <w:rPr>
          <w:rFonts w:ascii="Times New Roman" w:hAnsi="Times New Roman" w:cs="Times New Roman"/>
          <w:sz w:val="24"/>
          <w:szCs w:val="24"/>
        </w:rPr>
        <w:t>Sjednica je zaključena u 1</w:t>
      </w:r>
      <w:r>
        <w:rPr>
          <w:rFonts w:ascii="Times New Roman" w:hAnsi="Times New Roman" w:cs="Times New Roman"/>
          <w:sz w:val="24"/>
          <w:szCs w:val="24"/>
        </w:rPr>
        <w:t>5:45</w:t>
      </w:r>
      <w:r w:rsidRPr="00E50280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44ED2A8" w14:textId="77777777" w:rsidR="00671D19" w:rsidRPr="00E50280" w:rsidRDefault="00671D19" w:rsidP="006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50280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</w:t>
      </w:r>
      <w:r w:rsidRPr="00E50280"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ab/>
        <w:t xml:space="preserve"> Predsjednik školskog odbora:</w:t>
      </w:r>
    </w:p>
    <w:p w14:paraId="49ED6C74" w14:textId="524F75DC" w:rsidR="00671D19" w:rsidRPr="00671D19" w:rsidRDefault="00671D19" w:rsidP="006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50280">
        <w:rPr>
          <w:rFonts w:ascii="Times New Roman" w:hAnsi="Times New Roman" w:cs="Times New Roman"/>
          <w:sz w:val="24"/>
          <w:szCs w:val="24"/>
        </w:rPr>
        <w:t xml:space="preserve">Sanja Konjić                                                           </w:t>
      </w:r>
      <w:r w:rsidRPr="00E50280"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ab/>
      </w:r>
      <w:r w:rsidRPr="00E50280">
        <w:rPr>
          <w:rFonts w:ascii="Times New Roman" w:hAnsi="Times New Roman" w:cs="Times New Roman"/>
          <w:sz w:val="24"/>
          <w:szCs w:val="24"/>
        </w:rPr>
        <w:tab/>
        <w:t xml:space="preserve"> Zdravko Lučić</w:t>
      </w:r>
    </w:p>
    <w:p w14:paraId="5AD9210F" w14:textId="56D63083" w:rsidR="00671D19" w:rsidRDefault="00671D19" w:rsidP="00671D19"/>
    <w:p w14:paraId="720FF94A" w14:textId="77777777" w:rsidR="00671D19" w:rsidRPr="00671D19" w:rsidRDefault="00671D19" w:rsidP="00671D19"/>
    <w:sectPr w:rsidR="00671D19" w:rsidRPr="0067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CAD"/>
    <w:multiLevelType w:val="hybridMultilevel"/>
    <w:tmpl w:val="7576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8D"/>
    <w:rsid w:val="001D088D"/>
    <w:rsid w:val="0047239A"/>
    <w:rsid w:val="005B41E6"/>
    <w:rsid w:val="00671D19"/>
    <w:rsid w:val="00B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12D2"/>
  <w15:chartTrackingRefBased/>
  <w15:docId w15:val="{EA422EEF-D129-42CD-925A-8EDC8440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E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41E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1255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2022-01-18T17:45:00Z</dcterms:created>
  <dcterms:modified xsi:type="dcterms:W3CDTF">2022-01-18T17:56:00Z</dcterms:modified>
</cp:coreProperties>
</file>